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30" w:rsidRPr="000E0330" w:rsidRDefault="00B15FD3" w:rsidP="00A941E7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FD3">
        <w:rPr>
          <w:rFonts w:ascii="Times New Roman" w:hAnsi="Times New Roman" w:cs="Times New Roman"/>
          <w:sz w:val="28"/>
          <w:szCs w:val="28"/>
        </w:rPr>
        <w:t>План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F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5FD3">
        <w:rPr>
          <w:rFonts w:ascii="Times New Roman" w:hAnsi="Times New Roman" w:cs="Times New Roman"/>
          <w:sz w:val="28"/>
          <w:szCs w:val="28"/>
        </w:rPr>
        <w:t>педдесанта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47">
        <w:rPr>
          <w:rFonts w:ascii="Times New Roman" w:hAnsi="Times New Roman" w:cs="Times New Roman"/>
          <w:sz w:val="28"/>
          <w:szCs w:val="28"/>
        </w:rPr>
        <w:t xml:space="preserve"> районного клуба «</w:t>
      </w:r>
      <w:r w:rsidRPr="00B15FD3">
        <w:rPr>
          <w:rFonts w:ascii="Times New Roman" w:hAnsi="Times New Roman" w:cs="Times New Roman"/>
          <w:sz w:val="28"/>
          <w:szCs w:val="28"/>
        </w:rPr>
        <w:t>Учитель года»</w:t>
      </w:r>
    </w:p>
    <w:p w:rsidR="00B15FD3" w:rsidRDefault="00B15FD3" w:rsidP="007D6014">
      <w:pPr>
        <w:ind w:right="5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18 октября 2013 года</w:t>
      </w:r>
    </w:p>
    <w:p w:rsidR="00A941E7" w:rsidRDefault="00B15FD3" w:rsidP="00B15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МБОУ « Обозерская ОСШ №2</w:t>
      </w:r>
    </w:p>
    <w:tbl>
      <w:tblPr>
        <w:tblStyle w:val="a3"/>
        <w:tblW w:w="15309" w:type="dxa"/>
        <w:tblInd w:w="-34" w:type="dxa"/>
        <w:tblLook w:val="04A0"/>
      </w:tblPr>
      <w:tblGrid>
        <w:gridCol w:w="1560"/>
        <w:gridCol w:w="5438"/>
        <w:gridCol w:w="5775"/>
        <w:gridCol w:w="2536"/>
      </w:tblGrid>
      <w:tr w:rsidR="007D6014" w:rsidTr="007D6014">
        <w:tc>
          <w:tcPr>
            <w:tcW w:w="1560" w:type="dxa"/>
          </w:tcPr>
          <w:p w:rsidR="007D6014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438" w:type="dxa"/>
          </w:tcPr>
          <w:p w:rsidR="007D6014" w:rsidRDefault="007D6014" w:rsidP="006C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775" w:type="dxa"/>
          </w:tcPr>
          <w:p w:rsidR="007D6014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536" w:type="dxa"/>
          </w:tcPr>
          <w:p w:rsidR="007D6014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7D6014" w:rsidTr="007D6014">
        <w:tc>
          <w:tcPr>
            <w:tcW w:w="1560" w:type="dxa"/>
          </w:tcPr>
          <w:p w:rsidR="007D6014" w:rsidRDefault="00FC2FF8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7.50-8.5</w:t>
            </w:r>
            <w:r w:rsidR="007D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8" w:type="dxa"/>
          </w:tcPr>
          <w:p w:rsidR="007D6014" w:rsidRDefault="007D6014" w:rsidP="006C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участников мероприятия</w:t>
            </w:r>
          </w:p>
          <w:p w:rsidR="007D6014" w:rsidRDefault="007D6014" w:rsidP="006C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5775" w:type="dxa"/>
          </w:tcPr>
          <w:p w:rsidR="007D6014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2536" w:type="dxa"/>
          </w:tcPr>
          <w:p w:rsidR="007D6014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14" w:rsidTr="007D6014">
        <w:tc>
          <w:tcPr>
            <w:tcW w:w="1560" w:type="dxa"/>
          </w:tcPr>
          <w:p w:rsidR="007D6014" w:rsidRDefault="00FC2FF8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</w:t>
            </w:r>
            <w:r w:rsidR="007D6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8" w:type="dxa"/>
          </w:tcPr>
          <w:p w:rsidR="007D6014" w:rsidRDefault="007D6014" w:rsidP="006C2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клубов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Онежского клуба «Учитель года» и учителей Обозерской школы № 2</w:t>
            </w:r>
          </w:p>
        </w:tc>
        <w:tc>
          <w:tcPr>
            <w:tcW w:w="5775" w:type="dxa"/>
          </w:tcPr>
          <w:p w:rsidR="007D6014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клубов</w:t>
            </w:r>
          </w:p>
        </w:tc>
        <w:tc>
          <w:tcPr>
            <w:tcW w:w="2536" w:type="dxa"/>
          </w:tcPr>
          <w:p w:rsidR="007D6014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</w:tr>
      <w:tr w:rsidR="007D6014" w:rsidTr="007D6014">
        <w:tc>
          <w:tcPr>
            <w:tcW w:w="12773" w:type="dxa"/>
            <w:gridSpan w:val="3"/>
          </w:tcPr>
          <w:p w:rsidR="007D6014" w:rsidRPr="006C293B" w:rsidRDefault="007D6014" w:rsidP="0036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3B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 детском саду</w:t>
            </w:r>
          </w:p>
        </w:tc>
        <w:tc>
          <w:tcPr>
            <w:tcW w:w="2536" w:type="dxa"/>
          </w:tcPr>
          <w:p w:rsidR="007D6014" w:rsidRPr="006C293B" w:rsidRDefault="007D6014" w:rsidP="00367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4" w:rsidRPr="00F16423" w:rsidTr="007D6014">
        <w:tc>
          <w:tcPr>
            <w:tcW w:w="1560" w:type="dxa"/>
          </w:tcPr>
          <w:p w:rsidR="007D6014" w:rsidRPr="00F16423" w:rsidRDefault="00FC2FF8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7D6014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38" w:type="dxa"/>
          </w:tcPr>
          <w:p w:rsidR="007D6014" w:rsidRPr="00F16423" w:rsidRDefault="00FC2FF8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Занятие с использованием технологии пробле</w:t>
            </w:r>
            <w:r w:rsidR="004456D3">
              <w:rPr>
                <w:rFonts w:ascii="Times New Roman" w:hAnsi="Times New Roman" w:cs="Times New Roman"/>
                <w:sz w:val="24"/>
                <w:szCs w:val="24"/>
              </w:rPr>
              <w:t>много обучения «Путешествие капельки...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 группа 5-7 лет</w:t>
            </w:r>
          </w:p>
        </w:tc>
        <w:tc>
          <w:tcPr>
            <w:tcW w:w="5775" w:type="dxa"/>
          </w:tcPr>
          <w:p w:rsidR="004456D3" w:rsidRPr="00F16423" w:rsidRDefault="00FC2FF8" w:rsidP="004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6D3" w:rsidRPr="00F16423">
              <w:rPr>
                <w:rFonts w:ascii="Times New Roman" w:hAnsi="Times New Roman" w:cs="Times New Roman"/>
                <w:sz w:val="24"/>
                <w:szCs w:val="24"/>
              </w:rPr>
              <w:t>Пономарева Екатерина Константиновна, воспитатель</w:t>
            </w:r>
          </w:p>
          <w:p w:rsidR="007D6014" w:rsidRPr="00F16423" w:rsidRDefault="004456D3" w:rsidP="0044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МБОУ «Центр развития ребёнка детский сад № 8 «Звездочка»</w:t>
            </w:r>
          </w:p>
        </w:tc>
        <w:tc>
          <w:tcPr>
            <w:tcW w:w="2536" w:type="dxa"/>
          </w:tcPr>
          <w:p w:rsidR="007D6014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7D6014" w:rsidRPr="00F16423" w:rsidTr="007D6014">
        <w:tc>
          <w:tcPr>
            <w:tcW w:w="1560" w:type="dxa"/>
          </w:tcPr>
          <w:p w:rsidR="007D6014" w:rsidRPr="00F16423" w:rsidRDefault="00FC2FF8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</w:t>
            </w:r>
            <w:r w:rsidR="007D6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38" w:type="dxa"/>
          </w:tcPr>
          <w:p w:rsidR="00FC2FF8" w:rsidRPr="00F16423" w:rsidRDefault="00FC2FF8" w:rsidP="00FC2F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i/>
                <w:sz w:val="24"/>
                <w:szCs w:val="24"/>
              </w:rPr>
              <w:t>Группа 3-5 лет  занятие по экологии</w:t>
            </w:r>
          </w:p>
          <w:p w:rsidR="007D6014" w:rsidRPr="00F16423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D6014" w:rsidRPr="00F16423" w:rsidRDefault="004456D3" w:rsidP="00FC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Третьякова Жанна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proofErr w:type="gram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МБОУ «Центр развития ребёнка детский сад № 8 «Звездочка» </w:t>
            </w:r>
          </w:p>
        </w:tc>
        <w:tc>
          <w:tcPr>
            <w:tcW w:w="2536" w:type="dxa"/>
          </w:tcPr>
          <w:p w:rsidR="007D6014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7D6014" w:rsidRPr="00F16423" w:rsidTr="007D6014">
        <w:tc>
          <w:tcPr>
            <w:tcW w:w="1560" w:type="dxa"/>
          </w:tcPr>
          <w:p w:rsidR="007D6014" w:rsidRPr="00F16423" w:rsidRDefault="00FC2FF8" w:rsidP="00FC2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D6014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38" w:type="dxa"/>
          </w:tcPr>
          <w:p w:rsidR="007D6014" w:rsidRPr="00F16423" w:rsidRDefault="007D6014" w:rsidP="009D1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использованием технологии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  группа 5-7 лет</w:t>
            </w:r>
          </w:p>
          <w:p w:rsidR="007D6014" w:rsidRPr="00F16423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7D6014" w:rsidRPr="00F16423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Мозгалёва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</w:t>
            </w:r>
            <w:proofErr w:type="gram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D6014" w:rsidRPr="00F16423" w:rsidRDefault="007D601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воспитатель МБОУ «Центр развития ребёнка детский сад № 8 «Звездочка»</w:t>
            </w:r>
          </w:p>
        </w:tc>
        <w:tc>
          <w:tcPr>
            <w:tcW w:w="2536" w:type="dxa"/>
          </w:tcPr>
          <w:p w:rsidR="007D6014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рмии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7D6014" w:rsidRPr="00F16423" w:rsidTr="007D6014">
        <w:tc>
          <w:tcPr>
            <w:tcW w:w="12773" w:type="dxa"/>
            <w:gridSpan w:val="3"/>
          </w:tcPr>
          <w:p w:rsidR="007D6014" w:rsidRPr="00F16423" w:rsidRDefault="007D6014" w:rsidP="00F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школе</w:t>
            </w:r>
          </w:p>
        </w:tc>
        <w:tc>
          <w:tcPr>
            <w:tcW w:w="2536" w:type="dxa"/>
          </w:tcPr>
          <w:p w:rsidR="007D6014" w:rsidRPr="00F16423" w:rsidRDefault="007D6014" w:rsidP="00F16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6014" w:rsidRPr="00F16423" w:rsidTr="007D6014">
        <w:tc>
          <w:tcPr>
            <w:tcW w:w="1560" w:type="dxa"/>
            <w:vMerge w:val="restart"/>
          </w:tcPr>
          <w:p w:rsidR="007D6014" w:rsidRPr="00F16423" w:rsidRDefault="00FC2FF8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9.50-10.3</w:t>
            </w:r>
            <w:r w:rsidR="007D6014" w:rsidRPr="00F164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8" w:type="dxa"/>
          </w:tcPr>
          <w:p w:rsidR="007D6014" w:rsidRPr="00F16423" w:rsidRDefault="007D6014" w:rsidP="007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Урок по предмету окружающий мир «Россия – наша Родина» 4 класс</w:t>
            </w:r>
          </w:p>
        </w:tc>
        <w:tc>
          <w:tcPr>
            <w:tcW w:w="5775" w:type="dxa"/>
          </w:tcPr>
          <w:p w:rsidR="007D6014" w:rsidRPr="00F16423" w:rsidRDefault="007D6014" w:rsidP="007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Кучепатова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Алексеевна, учитель начальных классов 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16423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 Онеги»</w:t>
            </w:r>
          </w:p>
        </w:tc>
        <w:tc>
          <w:tcPr>
            <w:tcW w:w="2536" w:type="dxa"/>
          </w:tcPr>
          <w:p w:rsidR="007D6014" w:rsidRPr="00F16423" w:rsidRDefault="007D6014" w:rsidP="00730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284C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8D4" w:rsidRPr="00F16423" w:rsidTr="007D6014">
        <w:tc>
          <w:tcPr>
            <w:tcW w:w="1560" w:type="dxa"/>
            <w:vMerge/>
          </w:tcPr>
          <w:p w:rsidR="006838D4" w:rsidRDefault="006838D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урок «В здоровом теле здоровый дух»</w:t>
            </w:r>
          </w:p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( 2 класс)</w:t>
            </w:r>
          </w:p>
        </w:tc>
        <w:tc>
          <w:tcPr>
            <w:tcW w:w="5775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Елисеева Галина Юрьевна учитель начальных классов</w:t>
            </w:r>
          </w:p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16423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 Онеги</w:t>
            </w:r>
          </w:p>
        </w:tc>
        <w:tc>
          <w:tcPr>
            <w:tcW w:w="2536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</w:tr>
      <w:tr w:rsidR="006838D4" w:rsidRPr="00F16423" w:rsidTr="007D6014">
        <w:tc>
          <w:tcPr>
            <w:tcW w:w="1560" w:type="dxa"/>
            <w:vMerge/>
          </w:tcPr>
          <w:p w:rsidR="006838D4" w:rsidRDefault="006838D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по русскому языку в форме игры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– ринг»7 класс</w:t>
            </w:r>
          </w:p>
        </w:tc>
        <w:tc>
          <w:tcPr>
            <w:tcW w:w="5775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Врутняк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 учитель русского языка и литературы МБОУ «Средняя школа № 2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33</w:t>
            </w:r>
          </w:p>
        </w:tc>
      </w:tr>
      <w:tr w:rsidR="006838D4" w:rsidRPr="00F16423" w:rsidTr="007D6014">
        <w:tc>
          <w:tcPr>
            <w:tcW w:w="1560" w:type="dxa"/>
            <w:vMerge/>
          </w:tcPr>
          <w:p w:rsidR="006838D4" w:rsidRDefault="006838D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Мастер-класс. Приёмы обучения волейболу 8класс</w:t>
            </w:r>
          </w:p>
        </w:tc>
        <w:tc>
          <w:tcPr>
            <w:tcW w:w="5775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Волынский Олег Николаевич учитель физической культуры МБОУ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6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6838D4" w:rsidRPr="00F16423" w:rsidTr="007D6014">
        <w:tc>
          <w:tcPr>
            <w:tcW w:w="1560" w:type="dxa"/>
            <w:vMerge/>
          </w:tcPr>
          <w:p w:rsidR="006838D4" w:rsidRDefault="006838D4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в11классе</w:t>
            </w:r>
          </w:p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«Синтаксис словосочетания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Подготовка к ЕГЭ»</w:t>
            </w:r>
          </w:p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Келарева Елена Владимировна, учитель русского языка и литературы</w:t>
            </w:r>
          </w:p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4 г. Онеги»</w:t>
            </w:r>
          </w:p>
        </w:tc>
        <w:tc>
          <w:tcPr>
            <w:tcW w:w="2536" w:type="dxa"/>
          </w:tcPr>
          <w:p w:rsidR="006838D4" w:rsidRPr="00F16423" w:rsidRDefault="006838D4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№16</w:t>
            </w:r>
          </w:p>
        </w:tc>
      </w:tr>
      <w:tr w:rsidR="004456D3" w:rsidRPr="00F16423" w:rsidTr="007D6014">
        <w:trPr>
          <w:trHeight w:val="1180"/>
        </w:trPr>
        <w:tc>
          <w:tcPr>
            <w:tcW w:w="1560" w:type="dxa"/>
            <w:vMerge w:val="restart"/>
          </w:tcPr>
          <w:p w:rsidR="004456D3" w:rsidRPr="00F1642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10.45-11.3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8" w:type="dxa"/>
          </w:tcPr>
          <w:p w:rsidR="004456D3" w:rsidRPr="00F16423" w:rsidRDefault="004456D3" w:rsidP="00C1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Урок в начальной школе 2 класс Русский язык «Корень слова. Однокоренные слова»</w:t>
            </w:r>
          </w:p>
        </w:tc>
        <w:tc>
          <w:tcPr>
            <w:tcW w:w="5775" w:type="dxa"/>
          </w:tcPr>
          <w:p w:rsidR="004456D3" w:rsidRPr="00F16423" w:rsidRDefault="004456D3" w:rsidP="00C1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Корехова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учитель начальных классов МБОУ «Средняя школа № 2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456D3" w:rsidRPr="00F16423" w:rsidRDefault="004456D3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9</w:t>
            </w:r>
          </w:p>
        </w:tc>
      </w:tr>
      <w:tr w:rsidR="004456D3" w:rsidRPr="00F16423" w:rsidTr="007D6014">
        <w:trPr>
          <w:trHeight w:val="1180"/>
        </w:trPr>
        <w:tc>
          <w:tcPr>
            <w:tcW w:w="1560" w:type="dxa"/>
            <w:vMerge/>
          </w:tcPr>
          <w:p w:rsidR="004456D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Урок физической культуры в 1 классе «Мы в цирке»</w:t>
            </w:r>
          </w:p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Кудринская Елена Валерьевна учитель физической культуры</w:t>
            </w:r>
            <w:proofErr w:type="gram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едагог-организатор МБОУ «Средняя школа № 6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4456D3" w:rsidRPr="00F16423" w:rsidTr="007D6014">
        <w:trPr>
          <w:trHeight w:val="1180"/>
        </w:trPr>
        <w:tc>
          <w:tcPr>
            <w:tcW w:w="1560" w:type="dxa"/>
            <w:vMerge/>
          </w:tcPr>
          <w:p w:rsidR="004456D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Бинарный урок литературы и географии в 8 классе« Географическое пространство в жизни, творчестве и наследии А.С.Пушкина»</w:t>
            </w:r>
          </w:p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Бачинова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Филипповна учитель русского языка и литературы</w:t>
            </w:r>
          </w:p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Сычёва Галина Сергеевна учитель географии МБОУ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6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№33</w:t>
            </w:r>
          </w:p>
        </w:tc>
      </w:tr>
      <w:tr w:rsidR="004456D3" w:rsidRPr="00F16423" w:rsidTr="007D6014">
        <w:trPr>
          <w:trHeight w:val="1180"/>
        </w:trPr>
        <w:tc>
          <w:tcPr>
            <w:tcW w:w="1560" w:type="dxa"/>
            <w:vMerge/>
          </w:tcPr>
          <w:p w:rsidR="004456D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«Конституция»</w:t>
            </w:r>
          </w:p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775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Баева Ольга Александровна и 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– Миллер Эдуард Эдуардович, учителя русского языка и литературы МБОУ «СОШ № 2 г. Онеги</w:t>
            </w:r>
          </w:p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</w:tr>
      <w:tr w:rsidR="004456D3" w:rsidRPr="00F16423" w:rsidTr="00D065B6">
        <w:trPr>
          <w:trHeight w:val="918"/>
        </w:trPr>
        <w:tc>
          <w:tcPr>
            <w:tcW w:w="1560" w:type="dxa"/>
          </w:tcPr>
          <w:p w:rsidR="004456D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5438" w:type="dxa"/>
          </w:tcPr>
          <w:p w:rsidR="004456D3" w:rsidRPr="00E57C47" w:rsidRDefault="00E57C47" w:rsidP="00D0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5775" w:type="dxa"/>
          </w:tcPr>
          <w:p w:rsidR="004456D3" w:rsidRPr="004A3658" w:rsidRDefault="004456D3" w:rsidP="00C66AF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4456D3" w:rsidRDefault="00E57C47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  <w:p w:rsidR="00E57C47" w:rsidRPr="00F16423" w:rsidRDefault="00E57C47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</w:tr>
      <w:tr w:rsidR="004456D3" w:rsidRPr="00F16423" w:rsidTr="007D6014">
        <w:tc>
          <w:tcPr>
            <w:tcW w:w="1560" w:type="dxa"/>
            <w:vMerge w:val="restart"/>
          </w:tcPr>
          <w:p w:rsidR="004456D3" w:rsidRPr="00F1642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.35</w:t>
            </w:r>
          </w:p>
          <w:p w:rsidR="004456D3" w:rsidRPr="00F1642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3" w:rsidRPr="00F1642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Урок русского языка в 5 классе (сочинение)</w:t>
            </w:r>
          </w:p>
          <w:p w:rsidR="004456D3" w:rsidRPr="00F16423" w:rsidRDefault="004456D3" w:rsidP="00C6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Тема «Моя осень»</w:t>
            </w:r>
          </w:p>
          <w:p w:rsidR="004456D3" w:rsidRPr="00F16423" w:rsidRDefault="004456D3" w:rsidP="00C66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4456D3" w:rsidRPr="00E57C47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Бабурина Елена Сергеевна</w:t>
            </w:r>
            <w:proofErr w:type="gramStart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6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19</w:t>
            </w:r>
          </w:p>
        </w:tc>
      </w:tr>
      <w:tr w:rsidR="004456D3" w:rsidRPr="00F16423" w:rsidTr="007D6014">
        <w:tc>
          <w:tcPr>
            <w:tcW w:w="1560" w:type="dxa"/>
            <w:vMerge/>
          </w:tcPr>
          <w:p w:rsidR="004456D3" w:rsidRPr="00F1642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Урок  </w:t>
            </w:r>
            <w:proofErr w:type="gram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«Виды рисунка» (6 класс)</w:t>
            </w:r>
          </w:p>
        </w:tc>
        <w:tc>
          <w:tcPr>
            <w:tcW w:w="5775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Зарапина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учитель  </w:t>
            </w:r>
            <w:proofErr w:type="gram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16423">
                <w:rPr>
                  <w:rFonts w:ascii="Times New Roman" w:hAnsi="Times New Roman" w:cs="Times New Roman"/>
                  <w:sz w:val="24"/>
                  <w:szCs w:val="24"/>
                </w:rPr>
                <w:t>1 г</w:t>
              </w:r>
            </w:smartTag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 Онеги»</w:t>
            </w:r>
          </w:p>
        </w:tc>
        <w:tc>
          <w:tcPr>
            <w:tcW w:w="2536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33</w:t>
            </w:r>
          </w:p>
        </w:tc>
      </w:tr>
      <w:tr w:rsidR="004456D3" w:rsidRPr="00F16423" w:rsidTr="007D6014">
        <w:tc>
          <w:tcPr>
            <w:tcW w:w="1560" w:type="dxa"/>
            <w:vMerge/>
          </w:tcPr>
          <w:p w:rsidR="004456D3" w:rsidRPr="00F16423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Внеклассное занятие для учащихся 9 класса «Я имею право»</w:t>
            </w:r>
          </w:p>
        </w:tc>
        <w:tc>
          <w:tcPr>
            <w:tcW w:w="5775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Улитина Елена Владимировна учитель истории МБОУ «Средняя общеобразовательная школа № 3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4456D3" w:rsidRPr="00F16423" w:rsidRDefault="004456D3" w:rsidP="00C66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16</w:t>
            </w:r>
          </w:p>
        </w:tc>
      </w:tr>
      <w:tr w:rsidR="004456D3" w:rsidRPr="00F16423" w:rsidTr="007D6014">
        <w:tc>
          <w:tcPr>
            <w:tcW w:w="1560" w:type="dxa"/>
          </w:tcPr>
          <w:p w:rsidR="004456D3" w:rsidRPr="000062F0" w:rsidRDefault="004456D3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2F0"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5438" w:type="dxa"/>
          </w:tcPr>
          <w:p w:rsidR="004456D3" w:rsidRPr="00F16423" w:rsidRDefault="004456D3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775" w:type="dxa"/>
          </w:tcPr>
          <w:p w:rsidR="004456D3" w:rsidRPr="00F16423" w:rsidRDefault="004456D3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2536" w:type="dxa"/>
          </w:tcPr>
          <w:p w:rsidR="004456D3" w:rsidRPr="00F16423" w:rsidRDefault="004456D3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57C47" w:rsidRPr="00F16423" w:rsidTr="007D6014">
        <w:tc>
          <w:tcPr>
            <w:tcW w:w="1560" w:type="dxa"/>
            <w:vMerge w:val="restart"/>
          </w:tcPr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C47" w:rsidRPr="00F16423" w:rsidRDefault="00E57C47" w:rsidP="00E0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1213" w:type="dxa"/>
            <w:gridSpan w:val="2"/>
          </w:tcPr>
          <w:p w:rsidR="00E57C47" w:rsidRPr="00F16423" w:rsidRDefault="00E57C47" w:rsidP="00B6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в секциях (Выступления)</w:t>
            </w:r>
          </w:p>
        </w:tc>
        <w:tc>
          <w:tcPr>
            <w:tcW w:w="2536" w:type="dxa"/>
          </w:tcPr>
          <w:p w:rsidR="00E57C47" w:rsidRPr="00F16423" w:rsidRDefault="00E57C47" w:rsidP="00B6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  <w:gridSpan w:val="2"/>
          </w:tcPr>
          <w:p w:rsidR="00E57C47" w:rsidRPr="00F16423" w:rsidRDefault="00E57C47" w:rsidP="00B6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 1</w:t>
            </w:r>
          </w:p>
        </w:tc>
        <w:tc>
          <w:tcPr>
            <w:tcW w:w="2536" w:type="dxa"/>
          </w:tcPr>
          <w:p w:rsidR="00E57C47" w:rsidRPr="00F16423" w:rsidRDefault="00E57C47" w:rsidP="00B67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1.«Изучение родного края на уроках и во внеурочной деятельности в начальной школе».</w:t>
            </w:r>
          </w:p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E57C47" w:rsidRPr="00F16423" w:rsidRDefault="00E57C47" w:rsidP="00B67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Заболотних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  учитель начальных классов</w:t>
            </w:r>
          </w:p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№9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2.Внеурочная деятельность в рамках ФГОС. Социальное направление.</w:t>
            </w: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Боброва Екатерина Александровна учитель начальных классов МБОУ «Средняя общеобразовательная школа № 7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3.«Система организации внеклассной деятельности детей с использованием ресурсов учреждений дополнительного образования»</w:t>
            </w:r>
          </w:p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Амахина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 учитель начальных классов</w:t>
            </w:r>
          </w:p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МБОУ «Средняя школа № 6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  <w:gridSpan w:val="2"/>
          </w:tcPr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№2</w:t>
            </w:r>
          </w:p>
        </w:tc>
        <w:tc>
          <w:tcPr>
            <w:tcW w:w="2536" w:type="dxa"/>
          </w:tcPr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1.«Проектная деятельность на уроках технологии»</w:t>
            </w:r>
          </w:p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Кулик Мария Степановна учитель технологии МБОУ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№33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2.«Моделирование как способ мотивации учащихся при изучении физики и геометрии»</w:t>
            </w: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Мыцюк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Владиславовна учитель физики и математики МБОУ «Обозерская ОСШ №2»</w:t>
            </w: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№33</w:t>
            </w:r>
          </w:p>
        </w:tc>
      </w:tr>
      <w:tr w:rsidR="00E57C47" w:rsidRPr="00F16423" w:rsidTr="007D6014">
        <w:trPr>
          <w:trHeight w:val="738"/>
        </w:trPr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3.«Современный урок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каким ему быть сегодня 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Шумилова Светлана Васильевна   учитель физики МБОУ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№33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  <w:gridSpan w:val="2"/>
          </w:tcPr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b/>
                <w:sz w:val="24"/>
                <w:szCs w:val="24"/>
              </w:rPr>
              <w:t>Секция №3</w:t>
            </w:r>
          </w:p>
        </w:tc>
        <w:tc>
          <w:tcPr>
            <w:tcW w:w="2536" w:type="dxa"/>
          </w:tcPr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1.«Роль нестандартных заданий в изучении русского языка и литературы»</w:t>
            </w:r>
          </w:p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E57C47" w:rsidRPr="00F16423" w:rsidRDefault="00E57C47" w:rsidP="00B4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Бортновская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учитель русского языка и литературы МБОУ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2.«Мотивация при обучении детей иностранному языку».</w:t>
            </w:r>
          </w:p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E57C47" w:rsidRPr="00F16423" w:rsidRDefault="00E57C47" w:rsidP="00B4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Доронина Светлана Михайловна учитель иностранного языка МБОУ «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E57C47" w:rsidRDefault="00E57C47" w:rsidP="00134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«О подготовке к конкурсу профессионального мастерства «Воспитать человека» (этап Описание опыта работы)</w:t>
            </w:r>
          </w:p>
        </w:tc>
        <w:tc>
          <w:tcPr>
            <w:tcW w:w="5775" w:type="dxa"/>
          </w:tcPr>
          <w:p w:rsidR="00E57C47" w:rsidRPr="00E57C47" w:rsidRDefault="00E57C47" w:rsidP="00B46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Бабурина Елена Сергеевна</w:t>
            </w:r>
            <w:proofErr w:type="gramStart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>Мошинская</w:t>
            </w:r>
            <w:proofErr w:type="spellEnd"/>
            <w:r w:rsidRPr="00E57C47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36" w:type="dxa"/>
          </w:tcPr>
          <w:p w:rsidR="00E57C47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</w:tc>
      </w:tr>
      <w:tr w:rsidR="00E57C47" w:rsidRPr="00F16423" w:rsidTr="007D6014">
        <w:tc>
          <w:tcPr>
            <w:tcW w:w="1560" w:type="dxa"/>
            <w:vMerge w:val="restart"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1213" w:type="dxa"/>
            <w:gridSpan w:val="2"/>
          </w:tcPr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b/>
                <w:sz w:val="24"/>
                <w:szCs w:val="24"/>
              </w:rPr>
              <w:t>Мастер- класс</w:t>
            </w:r>
          </w:p>
        </w:tc>
        <w:tc>
          <w:tcPr>
            <w:tcW w:w="2536" w:type="dxa"/>
          </w:tcPr>
          <w:p w:rsidR="00E57C47" w:rsidRPr="00F16423" w:rsidRDefault="00E57C47" w:rsidP="000E0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1.«Роль хорового пения в психофизическом развитии младших школьников»</w:t>
            </w:r>
          </w:p>
        </w:tc>
        <w:tc>
          <w:tcPr>
            <w:tcW w:w="5775" w:type="dxa"/>
          </w:tcPr>
          <w:p w:rsidR="00E57C47" w:rsidRPr="00F16423" w:rsidRDefault="00E57C47" w:rsidP="00C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  <w:p w:rsidR="00E57C47" w:rsidRPr="00F16423" w:rsidRDefault="00E57C47" w:rsidP="00CA6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F16423">
                <w:rPr>
                  <w:rFonts w:ascii="Times New Roman" w:hAnsi="Times New Roman" w:cs="Times New Roman"/>
                  <w:sz w:val="24"/>
                  <w:szCs w:val="24"/>
                </w:rPr>
                <w:t>4 г</w:t>
              </w:r>
            </w:smartTag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. Онеги»</w:t>
            </w: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№9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2.«Приёмы психологического настроя в начале урока»</w:t>
            </w:r>
          </w:p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Томилова Светлана Васильевна учитель начальных классов МБОУ «Средняя школа № 2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№19</w:t>
            </w:r>
          </w:p>
        </w:tc>
      </w:tr>
      <w:tr w:rsidR="00E57C47" w:rsidRPr="00F16423" w:rsidTr="007D6014">
        <w:tc>
          <w:tcPr>
            <w:tcW w:w="1560" w:type="dxa"/>
            <w:vMerge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3.«Новогодний сувенир»</w:t>
            </w: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 xml:space="preserve">Наумова Ирина  Евгеньевна учитель технологии  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«Средняя общеобразовательная школа № 7 города </w:t>
            </w:r>
            <w:proofErr w:type="spellStart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Няндома</w:t>
            </w:r>
            <w:proofErr w:type="spellEnd"/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E57C47" w:rsidRPr="00F16423" w:rsidRDefault="00E57C47" w:rsidP="00E50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№33</w:t>
            </w:r>
          </w:p>
        </w:tc>
      </w:tr>
      <w:tr w:rsidR="00E57C47" w:rsidRPr="00F16423" w:rsidTr="007D6014">
        <w:tc>
          <w:tcPr>
            <w:tcW w:w="1560" w:type="dxa"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14.20- 14.5</w:t>
            </w: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Председатели клубов, представители УО</w:t>
            </w:r>
          </w:p>
        </w:tc>
        <w:tc>
          <w:tcPr>
            <w:tcW w:w="2536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</w:t>
            </w:r>
          </w:p>
        </w:tc>
      </w:tr>
      <w:tr w:rsidR="00E57C47" w:rsidRPr="00F16423" w:rsidTr="007D6014">
        <w:tc>
          <w:tcPr>
            <w:tcW w:w="1560" w:type="dxa"/>
          </w:tcPr>
          <w:p w:rsidR="00E57C47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Онежского клуба</w:t>
            </w:r>
          </w:p>
        </w:tc>
        <w:tc>
          <w:tcPr>
            <w:tcW w:w="5775" w:type="dxa"/>
          </w:tcPr>
          <w:p w:rsidR="00E57C47" w:rsidRPr="00F16423" w:rsidRDefault="00E57C47" w:rsidP="004B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2536" w:type="dxa"/>
          </w:tcPr>
          <w:p w:rsidR="00E57C47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47" w:rsidRPr="00F16423" w:rsidTr="007D6014">
        <w:tc>
          <w:tcPr>
            <w:tcW w:w="1560" w:type="dxa"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423">
              <w:rPr>
                <w:rFonts w:ascii="Times New Roman" w:hAnsi="Times New Roman" w:cs="Times New Roman"/>
                <w:sz w:val="24"/>
                <w:szCs w:val="24"/>
              </w:rPr>
              <w:t>Отъезд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слушателей</w:t>
            </w:r>
          </w:p>
        </w:tc>
        <w:tc>
          <w:tcPr>
            <w:tcW w:w="5775" w:type="dxa"/>
          </w:tcPr>
          <w:p w:rsidR="00E57C47" w:rsidRPr="00F16423" w:rsidRDefault="00E57C47" w:rsidP="004B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2536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47" w:rsidRPr="00F16423" w:rsidTr="007D6014">
        <w:tc>
          <w:tcPr>
            <w:tcW w:w="1560" w:type="dxa"/>
          </w:tcPr>
          <w:p w:rsidR="00E57C47" w:rsidRPr="00F16423" w:rsidRDefault="00E57C47" w:rsidP="00B1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15.30-19.00</w:t>
            </w:r>
          </w:p>
        </w:tc>
        <w:tc>
          <w:tcPr>
            <w:tcW w:w="5438" w:type="dxa"/>
          </w:tcPr>
          <w:p w:rsidR="00E57C47" w:rsidRPr="00F16423" w:rsidRDefault="00E57C47" w:rsidP="00A9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Няндомского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клуба и МБОУ «ООСШ № 2» «Большая перемена»</w:t>
            </w:r>
          </w:p>
        </w:tc>
        <w:tc>
          <w:tcPr>
            <w:tcW w:w="5775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Принимающая сторона</w:t>
            </w:r>
          </w:p>
        </w:tc>
        <w:tc>
          <w:tcPr>
            <w:tcW w:w="2536" w:type="dxa"/>
          </w:tcPr>
          <w:p w:rsidR="00E57C47" w:rsidRPr="00F16423" w:rsidRDefault="00E57C47" w:rsidP="00D7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FD3" w:rsidRPr="00F16423" w:rsidRDefault="00B15FD3" w:rsidP="00B15FD3">
      <w:pPr>
        <w:rPr>
          <w:rFonts w:ascii="Times New Roman" w:hAnsi="Times New Roman" w:cs="Times New Roman"/>
          <w:sz w:val="24"/>
          <w:szCs w:val="24"/>
        </w:rPr>
      </w:pPr>
    </w:p>
    <w:p w:rsidR="00D16343" w:rsidRPr="00B15FD3" w:rsidRDefault="00D16343" w:rsidP="00B15FD3">
      <w:pPr>
        <w:rPr>
          <w:rFonts w:ascii="Times New Roman" w:hAnsi="Times New Roman" w:cs="Times New Roman"/>
          <w:sz w:val="24"/>
          <w:szCs w:val="24"/>
        </w:rPr>
      </w:pPr>
    </w:p>
    <w:sectPr w:rsidR="00D16343" w:rsidRPr="00B15FD3" w:rsidSect="00A941E7">
      <w:pgSz w:w="16838" w:h="11906" w:orient="landscape"/>
      <w:pgMar w:top="1134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5FD3"/>
    <w:rsid w:val="000062F0"/>
    <w:rsid w:val="000742B8"/>
    <w:rsid w:val="000E0330"/>
    <w:rsid w:val="001A77F3"/>
    <w:rsid w:val="001E2A82"/>
    <w:rsid w:val="002677EB"/>
    <w:rsid w:val="00284C2A"/>
    <w:rsid w:val="003D6DC5"/>
    <w:rsid w:val="0040086C"/>
    <w:rsid w:val="004456D3"/>
    <w:rsid w:val="004A01D6"/>
    <w:rsid w:val="004A3658"/>
    <w:rsid w:val="00551A99"/>
    <w:rsid w:val="005918FE"/>
    <w:rsid w:val="005B27DA"/>
    <w:rsid w:val="006838D4"/>
    <w:rsid w:val="006C293B"/>
    <w:rsid w:val="007D6014"/>
    <w:rsid w:val="00931041"/>
    <w:rsid w:val="009D1AC6"/>
    <w:rsid w:val="009F1E94"/>
    <w:rsid w:val="00A941E7"/>
    <w:rsid w:val="00AB6594"/>
    <w:rsid w:val="00AC78A8"/>
    <w:rsid w:val="00AE4674"/>
    <w:rsid w:val="00B15FD3"/>
    <w:rsid w:val="00B46C18"/>
    <w:rsid w:val="00B57F98"/>
    <w:rsid w:val="00B67CC0"/>
    <w:rsid w:val="00BC19E8"/>
    <w:rsid w:val="00C14973"/>
    <w:rsid w:val="00CA6C44"/>
    <w:rsid w:val="00D065B6"/>
    <w:rsid w:val="00D16343"/>
    <w:rsid w:val="00D741F4"/>
    <w:rsid w:val="00DC01F5"/>
    <w:rsid w:val="00E071DA"/>
    <w:rsid w:val="00E42E8C"/>
    <w:rsid w:val="00E57C47"/>
    <w:rsid w:val="00F16423"/>
    <w:rsid w:val="00F76F8B"/>
    <w:rsid w:val="00FC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Медникова</dc:creator>
  <cp:keywords/>
  <dc:description/>
  <cp:lastModifiedBy>Медникова</cp:lastModifiedBy>
  <cp:revision>20</cp:revision>
  <cp:lastPrinted>2013-10-15T04:47:00Z</cp:lastPrinted>
  <dcterms:created xsi:type="dcterms:W3CDTF">2013-10-07T16:12:00Z</dcterms:created>
  <dcterms:modified xsi:type="dcterms:W3CDTF">2013-10-15T07:18:00Z</dcterms:modified>
</cp:coreProperties>
</file>